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E231C3" w14:textId="77777777" w:rsidR="00E32734" w:rsidRPr="00EE0E5D" w:rsidRDefault="00E32734" w:rsidP="00E32734">
      <w:pPr>
        <w:rPr>
          <w:rFonts w:ascii="Cambria" w:hAnsi="Cambria"/>
          <w:b/>
          <w:i w:val="0"/>
          <w:sz w:val="32"/>
          <w:szCs w:val="32"/>
        </w:rPr>
      </w:pPr>
      <w:r w:rsidRPr="00EE0E5D">
        <w:rPr>
          <w:rFonts w:ascii="Cambria" w:hAnsi="Cambria"/>
          <w:b/>
          <w:i w:val="0"/>
          <w:color w:val="A51D73"/>
          <w:sz w:val="32"/>
          <w:szCs w:val="32"/>
        </w:rPr>
        <w:t xml:space="preserve">ACOMPANHAMENTO DE </w:t>
      </w:r>
      <w:r w:rsidRPr="00336B38">
        <w:rPr>
          <w:rFonts w:ascii="Cambria" w:hAnsi="Cambria"/>
          <w:b/>
          <w:i w:val="0"/>
          <w:color w:val="A51D73"/>
          <w:sz w:val="32"/>
          <w:szCs w:val="32"/>
        </w:rPr>
        <w:t>APRENDIZAGEM</w:t>
      </w:r>
    </w:p>
    <w:p w14:paraId="457C4C69" w14:textId="77777777" w:rsidR="00E32734" w:rsidRPr="00467561" w:rsidRDefault="00E32734" w:rsidP="00E32734">
      <w:pPr>
        <w:pStyle w:val="00P1"/>
      </w:pPr>
      <w:r w:rsidRPr="00467561">
        <w:t>aVALIAÇÃO</w:t>
      </w:r>
    </w:p>
    <w:p w14:paraId="4C8C2851" w14:textId="77777777" w:rsidR="00E32734" w:rsidRDefault="00E32734" w:rsidP="00E32734">
      <w:pPr>
        <w:pStyle w:val="00P1"/>
      </w:pPr>
    </w:p>
    <w:tbl>
      <w:tblPr>
        <w:tblStyle w:val="Tabelacomgrade"/>
        <w:tblW w:w="0" w:type="auto"/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9574"/>
      </w:tblGrid>
      <w:tr w:rsidR="00E32734" w:rsidRPr="00B443E7" w14:paraId="0D58FAD6" w14:textId="77777777" w:rsidTr="006176ED">
        <w:trPr>
          <w:trHeight w:val="1701"/>
        </w:trPr>
        <w:tc>
          <w:tcPr>
            <w:tcW w:w="9574" w:type="dxa"/>
            <w:vAlign w:val="bottom"/>
          </w:tcPr>
          <w:p w14:paraId="37F392E7" w14:textId="77777777" w:rsidR="00E32734" w:rsidRPr="00D90D0B" w:rsidRDefault="00E32734" w:rsidP="006176ED">
            <w:pPr>
              <w:spacing w:line="480" w:lineRule="auto"/>
              <w:rPr>
                <w:b/>
                <w:i w:val="0"/>
              </w:rPr>
            </w:pPr>
            <w:r>
              <w:rPr>
                <w:b/>
                <w:i w:val="0"/>
              </w:rPr>
              <w:t>NOME:</w:t>
            </w:r>
            <w:r w:rsidRPr="00D90D0B">
              <w:rPr>
                <w:b/>
                <w:i w:val="0"/>
              </w:rPr>
              <w:t xml:space="preserve"> _____________________</w:t>
            </w:r>
            <w:r>
              <w:rPr>
                <w:b/>
                <w:i w:val="0"/>
              </w:rPr>
              <w:t>______________________________________________</w:t>
            </w:r>
          </w:p>
          <w:p w14:paraId="16577BD7" w14:textId="77777777" w:rsidR="00E32734" w:rsidRPr="00D90D0B" w:rsidRDefault="00E32734" w:rsidP="006176ED">
            <w:pPr>
              <w:spacing w:line="480" w:lineRule="auto"/>
              <w:rPr>
                <w:b/>
                <w:i w:val="0"/>
              </w:rPr>
            </w:pPr>
            <w:r w:rsidRPr="00D90D0B">
              <w:rPr>
                <w:b/>
                <w:i w:val="0"/>
              </w:rPr>
              <w:t>TURMA: ________________________________________________</w:t>
            </w:r>
            <w:r>
              <w:rPr>
                <w:b/>
                <w:i w:val="0"/>
              </w:rPr>
              <w:t>__________________</w:t>
            </w:r>
          </w:p>
          <w:p w14:paraId="3536AB5E" w14:textId="77777777" w:rsidR="00E32734" w:rsidRPr="00B443E7" w:rsidRDefault="00E32734" w:rsidP="006176ED">
            <w:pPr>
              <w:spacing w:line="480" w:lineRule="auto"/>
              <w:rPr>
                <w:i w:val="0"/>
              </w:rPr>
            </w:pPr>
            <w:r w:rsidRPr="00D90D0B">
              <w:rPr>
                <w:b/>
                <w:i w:val="0"/>
              </w:rPr>
              <w:t>DATA: __________________________________________________</w:t>
            </w:r>
            <w:r>
              <w:rPr>
                <w:b/>
                <w:i w:val="0"/>
              </w:rPr>
              <w:t>_________________</w:t>
            </w:r>
          </w:p>
        </w:tc>
      </w:tr>
    </w:tbl>
    <w:p w14:paraId="299B945F" w14:textId="77777777" w:rsidR="00E32734" w:rsidRPr="004709EC" w:rsidRDefault="00E32734" w:rsidP="00E32734">
      <w:pPr>
        <w:pStyle w:val="00comandoatividade"/>
      </w:pPr>
    </w:p>
    <w:p w14:paraId="0A2C8F38" w14:textId="77777777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t>1. Marque com um X a alternativa que explica o que é paisagem.</w:t>
      </w:r>
    </w:p>
    <w:p w14:paraId="6A7F00C7" w14:textId="32EA0E43" w:rsidR="006A3679" w:rsidRPr="006F2A13" w:rsidRDefault="000A4772" w:rsidP="006F2A13">
      <w:pPr>
        <w:pStyle w:val="00comandoatividade"/>
      </w:pPr>
      <w:r w:rsidRPr="006F2A13">
        <w:t>a</w:t>
      </w:r>
      <w:r w:rsidR="006A3679" w:rsidRPr="006F2A13">
        <w:t>) É qualquer espaço repleto de vegetação natural.</w:t>
      </w:r>
    </w:p>
    <w:p w14:paraId="254DBD4B" w14:textId="614B3FD1" w:rsidR="006A3679" w:rsidRPr="006F2A13" w:rsidRDefault="000A4772" w:rsidP="006F2A13">
      <w:pPr>
        <w:pStyle w:val="00comandoatividade"/>
      </w:pPr>
      <w:r w:rsidRPr="006F2A13">
        <w:t>b</w:t>
      </w:r>
      <w:r w:rsidR="006A3679" w:rsidRPr="006F2A13">
        <w:t>) É o espaço das grandes cidades.</w:t>
      </w:r>
    </w:p>
    <w:p w14:paraId="3263A869" w14:textId="3C2BE0D1" w:rsidR="006A3679" w:rsidRPr="006F2A13" w:rsidRDefault="000A4772" w:rsidP="006F2A13">
      <w:pPr>
        <w:pStyle w:val="00comandoatividade"/>
      </w:pPr>
      <w:r w:rsidRPr="006F2A13">
        <w:t>c</w:t>
      </w:r>
      <w:r w:rsidR="006A3679" w:rsidRPr="006F2A13">
        <w:t>) É tudo que podemos ver e perceber no espaço.</w:t>
      </w:r>
    </w:p>
    <w:p w14:paraId="34408688" w14:textId="2315C11D" w:rsidR="006A3679" w:rsidRPr="006F2A13" w:rsidRDefault="000A4772" w:rsidP="006F2A13">
      <w:pPr>
        <w:pStyle w:val="00comandoatividade"/>
      </w:pPr>
      <w:r w:rsidRPr="006F2A13">
        <w:t>d</w:t>
      </w:r>
      <w:r w:rsidR="006A3679" w:rsidRPr="006F2A13">
        <w:t xml:space="preserve">) É tudo que existe em uma área rural. </w:t>
      </w:r>
    </w:p>
    <w:p w14:paraId="2A75E6B3" w14:textId="77777777" w:rsidR="006A3679" w:rsidRPr="0030338E" w:rsidRDefault="006A3679" w:rsidP="006F2A13">
      <w:pPr>
        <w:pStyle w:val="00comandoatividade"/>
      </w:pPr>
    </w:p>
    <w:p w14:paraId="08202BF6" w14:textId="7800BD65" w:rsidR="006A3679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t>2. Circule apenas os elementos naturais na paisagem abaixo.</w:t>
      </w:r>
    </w:p>
    <w:p w14:paraId="4F6ED290" w14:textId="77777777" w:rsidR="003900B8" w:rsidRPr="003900B8" w:rsidRDefault="003900B8" w:rsidP="003900B8">
      <w:pPr>
        <w:pStyle w:val="00comandoatividade"/>
        <w:rPr>
          <w:b/>
          <w:bCs/>
        </w:rPr>
      </w:pPr>
    </w:p>
    <w:p w14:paraId="5543220E" w14:textId="2B8CDC24" w:rsidR="006A3679" w:rsidRDefault="003900B8" w:rsidP="006F2A13">
      <w:pPr>
        <w:pStyle w:val="00comandoatividade"/>
      </w:pPr>
      <w:r>
        <w:rPr>
          <w:noProof/>
        </w:rPr>
        <w:drawing>
          <wp:inline distT="0" distB="0" distL="0" distR="0" wp14:anchorId="55E61244" wp14:editId="3FEA5736">
            <wp:extent cx="5760720" cy="3547872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01A-I-PBG3-MD-LT1-1BIM-AA1-G19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0AA90" w14:textId="77777777" w:rsidR="006A3679" w:rsidRDefault="006A3679" w:rsidP="006A36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629B128A" w14:textId="77777777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lastRenderedPageBreak/>
        <w:t>3. Marque com um X a alternativa que apresenta apenas elementos culturais da paisagem.</w:t>
      </w:r>
    </w:p>
    <w:p w14:paraId="72232560" w14:textId="2400D7FB" w:rsidR="006A3679" w:rsidRPr="006F2A13" w:rsidRDefault="00A64FD8" w:rsidP="006F2A13">
      <w:pPr>
        <w:pStyle w:val="00comandoatividade"/>
      </w:pPr>
      <w:r w:rsidRPr="006F2A13">
        <w:t>a</w:t>
      </w:r>
      <w:r w:rsidR="006A3679" w:rsidRPr="006F2A13">
        <w:t>) Casas e morros.</w:t>
      </w:r>
    </w:p>
    <w:p w14:paraId="495DCDA2" w14:textId="3B345F70" w:rsidR="006A3679" w:rsidRPr="006F2A13" w:rsidRDefault="00A64FD8" w:rsidP="006F2A13">
      <w:pPr>
        <w:pStyle w:val="00comandoatividade"/>
      </w:pPr>
      <w:r w:rsidRPr="006F2A13">
        <w:t>b</w:t>
      </w:r>
      <w:r w:rsidR="006A3679" w:rsidRPr="006F2A13">
        <w:t>) Prédios e rios.</w:t>
      </w:r>
    </w:p>
    <w:p w14:paraId="2EA6A023" w14:textId="5C26349F" w:rsidR="006A3679" w:rsidRPr="006F2A13" w:rsidRDefault="00A64FD8" w:rsidP="006F2A13">
      <w:pPr>
        <w:pStyle w:val="00comandoatividade"/>
      </w:pPr>
      <w:r w:rsidRPr="006F2A13">
        <w:t>c</w:t>
      </w:r>
      <w:r w:rsidR="006A3679" w:rsidRPr="006F2A13">
        <w:t>) Ruas e montanhas.</w:t>
      </w:r>
    </w:p>
    <w:p w14:paraId="495A21DA" w14:textId="46E51750" w:rsidR="006A3679" w:rsidRPr="006F2A13" w:rsidRDefault="00A64FD8" w:rsidP="006F2A13">
      <w:pPr>
        <w:pStyle w:val="00comandoatividade"/>
      </w:pPr>
      <w:r w:rsidRPr="006F2A13">
        <w:t>d</w:t>
      </w:r>
      <w:r w:rsidR="006A3679" w:rsidRPr="006F2A13">
        <w:t>) Pontes e praças.</w:t>
      </w:r>
    </w:p>
    <w:p w14:paraId="21D17872" w14:textId="77777777" w:rsidR="006A3679" w:rsidRPr="0030338E" w:rsidRDefault="006A3679" w:rsidP="006F2A13">
      <w:pPr>
        <w:pStyle w:val="00comandoatividade"/>
      </w:pPr>
    </w:p>
    <w:p w14:paraId="7C06757E" w14:textId="1867F0C2" w:rsidR="006A3679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t xml:space="preserve">4. Observe a foto abaixo e marque com um X a alternativa correta. </w:t>
      </w:r>
    </w:p>
    <w:p w14:paraId="668C0815" w14:textId="0FD2728C" w:rsidR="003900B8" w:rsidRDefault="003900B8" w:rsidP="003900B8">
      <w:pPr>
        <w:pStyle w:val="00comandoatividade"/>
        <w:rPr>
          <w:b/>
          <w:bCs/>
        </w:rPr>
      </w:pPr>
    </w:p>
    <w:p w14:paraId="17812E97" w14:textId="647AE7ED" w:rsidR="003900B8" w:rsidRPr="003900B8" w:rsidRDefault="006B3183" w:rsidP="003900B8">
      <w:pPr>
        <w:pStyle w:val="00comandoatividade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A205DEA" wp14:editId="59E816FA">
            <wp:extent cx="5510784" cy="3605784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3A-f-PBG3-MD-LT1-1BIM-AA1-G19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10784" cy="360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81F76" w14:textId="34CAB491" w:rsidR="00844294" w:rsidRPr="006F2A13" w:rsidRDefault="00721E2E" w:rsidP="006F2A13">
      <w:pPr>
        <w:pStyle w:val="00comandoatividade"/>
      </w:pPr>
      <w:r w:rsidRPr="006F2A13">
        <w:t>Paisagem em Madri, Espanha, 2017.</w:t>
      </w:r>
    </w:p>
    <w:p w14:paraId="056E4444" w14:textId="77777777" w:rsidR="00721E2E" w:rsidRPr="009C6685" w:rsidRDefault="00721E2E" w:rsidP="006F2A13">
      <w:pPr>
        <w:pStyle w:val="00comandoatividade"/>
      </w:pPr>
    </w:p>
    <w:p w14:paraId="7653F811" w14:textId="43F0DB2A" w:rsidR="006A3679" w:rsidRPr="006F2A13" w:rsidRDefault="00721E2E" w:rsidP="006F2A13">
      <w:pPr>
        <w:pStyle w:val="00comandoatividade"/>
      </w:pPr>
      <w:r w:rsidRPr="006F2A13">
        <w:t>a</w:t>
      </w:r>
      <w:r w:rsidR="006A3679" w:rsidRPr="006F2A13">
        <w:t>) É uma paisagem muito alterada pelas pessoas, pois apresenta muitos elementos culturais.</w:t>
      </w:r>
    </w:p>
    <w:p w14:paraId="0E60A595" w14:textId="0013431E" w:rsidR="006A3679" w:rsidRPr="006F2A13" w:rsidRDefault="00721E2E" w:rsidP="006F2A13">
      <w:pPr>
        <w:pStyle w:val="00comandoatividade"/>
      </w:pPr>
      <w:r w:rsidRPr="006F2A13">
        <w:t>b</w:t>
      </w:r>
      <w:r w:rsidR="006A3679" w:rsidRPr="006F2A13">
        <w:t>) É uma paisagem muito alterada pelas pessoas, pois apresenta muitos elementos naturais.</w:t>
      </w:r>
    </w:p>
    <w:p w14:paraId="2CBCECEB" w14:textId="29FE3D4C" w:rsidR="006A3679" w:rsidRPr="006F2A13" w:rsidRDefault="00721E2E" w:rsidP="006F2A13">
      <w:pPr>
        <w:pStyle w:val="00comandoatividade"/>
      </w:pPr>
      <w:r w:rsidRPr="006F2A13">
        <w:t>c</w:t>
      </w:r>
      <w:r w:rsidR="006A3679" w:rsidRPr="006F2A13">
        <w:t>) É uma paisagem pouco alterada pelas pessoas, pois apresenta muitos elementos culturais.</w:t>
      </w:r>
    </w:p>
    <w:p w14:paraId="66D9B827" w14:textId="531C9E07" w:rsidR="006A3679" w:rsidRPr="006F2A13" w:rsidRDefault="00721E2E" w:rsidP="006F2A13">
      <w:pPr>
        <w:pStyle w:val="00comandoatividade"/>
      </w:pPr>
      <w:r w:rsidRPr="006F2A13">
        <w:t>d</w:t>
      </w:r>
      <w:r w:rsidR="006A3679" w:rsidRPr="006F2A13">
        <w:t>) É uma paisagem pouco alterada pelas pessoas, pois apresenta muitos elementos naturais.</w:t>
      </w:r>
    </w:p>
    <w:p w14:paraId="497AA6A1" w14:textId="77777777" w:rsidR="006A3679" w:rsidRPr="00844294" w:rsidRDefault="006A3679" w:rsidP="006F2A13">
      <w:pPr>
        <w:pStyle w:val="00comandoatividade"/>
      </w:pPr>
      <w:r w:rsidRPr="00844294">
        <w:br w:type="page"/>
      </w:r>
    </w:p>
    <w:p w14:paraId="01574F00" w14:textId="6EC63A11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lastRenderedPageBreak/>
        <w:t>5. Escreva um pequeno texto descrevendo os elementos culturais e naturais que existem no bairro da escola.</w:t>
      </w:r>
    </w:p>
    <w:p w14:paraId="3AD4434E" w14:textId="06928F6D" w:rsidR="006A3679" w:rsidRPr="00844294" w:rsidRDefault="0030338E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3FAFA7D6" w14:textId="77777777" w:rsidR="0030338E" w:rsidRPr="00844294" w:rsidRDefault="0030338E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65D92EFA" w14:textId="77777777" w:rsidR="0030338E" w:rsidRPr="00844294" w:rsidRDefault="0030338E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57EC0EE6" w14:textId="77777777" w:rsidR="0030338E" w:rsidRPr="00844294" w:rsidRDefault="0030338E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16128881" w14:textId="77777777" w:rsidR="0030338E" w:rsidRPr="00844294" w:rsidRDefault="0030338E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425E5D06" w14:textId="77777777" w:rsidR="0030338E" w:rsidRPr="0030338E" w:rsidRDefault="0030338E" w:rsidP="006F2A13">
      <w:pPr>
        <w:pStyle w:val="00comandoatividade"/>
      </w:pPr>
    </w:p>
    <w:p w14:paraId="7C26CB98" w14:textId="77777777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t xml:space="preserve">6. A paisagem da imagem abaixo foi muito ou pouco alterada pelas pessoas? Descreva os elementos dessa paisagem. </w:t>
      </w:r>
    </w:p>
    <w:p w14:paraId="775D7243" w14:textId="504F2F13" w:rsidR="006A3679" w:rsidRDefault="006A3679" w:rsidP="006F2A13">
      <w:pPr>
        <w:pStyle w:val="00comandoatividade"/>
      </w:pPr>
    </w:p>
    <w:p w14:paraId="08CDBA22" w14:textId="78536FB7" w:rsidR="002A1817" w:rsidRDefault="003900B8" w:rsidP="006F2A13">
      <w:pPr>
        <w:pStyle w:val="00comandoatividade"/>
      </w:pPr>
      <w:r>
        <w:rPr>
          <w:noProof/>
        </w:rPr>
        <w:drawing>
          <wp:inline distT="0" distB="0" distL="0" distR="0" wp14:anchorId="33F1BF89" wp14:editId="68BED864">
            <wp:extent cx="5519928" cy="3456432"/>
            <wp:effectExtent l="0" t="0" r="508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02A-f-PBG3-MD-LT1-1BIM-AA1-G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19928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CCC78" w14:textId="0CF1EE69" w:rsidR="00E3159F" w:rsidRDefault="00E3159F" w:rsidP="006F2A13">
      <w:pPr>
        <w:pStyle w:val="00comandoatividade"/>
      </w:pPr>
      <w:r>
        <w:t>Paisagem na Austrália, 2015.</w:t>
      </w:r>
    </w:p>
    <w:p w14:paraId="0F676A6F" w14:textId="46E41F30" w:rsidR="001F71CC" w:rsidRPr="00844294" w:rsidRDefault="001F71CC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0D6AE238" w14:textId="77777777" w:rsidR="001F71CC" w:rsidRPr="00844294" w:rsidRDefault="001F71CC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5875332B" w14:textId="77777777" w:rsidR="001F71CC" w:rsidRPr="00844294" w:rsidRDefault="001F71CC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2338D4A3" w14:textId="156099AA" w:rsidR="001F71CC" w:rsidRPr="00844294" w:rsidRDefault="001F71CC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1E4E2182" w14:textId="77777777" w:rsidR="001F71CC" w:rsidRPr="00844294" w:rsidRDefault="001F71CC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65C053DD" w14:textId="526622E7" w:rsidR="001F71CC" w:rsidRDefault="001F71CC">
      <w:pPr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542A682C" w14:textId="77777777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lastRenderedPageBreak/>
        <w:t xml:space="preserve">7. Marque com um X </w:t>
      </w:r>
      <w:proofErr w:type="gramStart"/>
      <w:r w:rsidRPr="003900B8">
        <w:rPr>
          <w:b/>
          <w:bCs/>
        </w:rPr>
        <w:t>a alternativa que descreve como tremores causados por terremotos podem</w:t>
      </w:r>
      <w:proofErr w:type="gramEnd"/>
      <w:r w:rsidRPr="003900B8">
        <w:rPr>
          <w:b/>
          <w:bCs/>
        </w:rPr>
        <w:t xml:space="preserve"> alterar a paisagem em pouco tempo. </w:t>
      </w:r>
    </w:p>
    <w:p w14:paraId="79EB3C4B" w14:textId="661E66ED" w:rsidR="006A3679" w:rsidRPr="00844294" w:rsidRDefault="00C3397C" w:rsidP="006F2A13">
      <w:pPr>
        <w:pStyle w:val="00comandoatividade"/>
        <w:rPr>
          <w:b/>
        </w:rPr>
      </w:pPr>
      <w:r>
        <w:t>a</w:t>
      </w:r>
      <w:r w:rsidR="006A3679" w:rsidRPr="00844294">
        <w:t>) Os tremores fazem aumentar as áreas de plantações.</w:t>
      </w:r>
    </w:p>
    <w:p w14:paraId="5075010E" w14:textId="7504CC85" w:rsidR="006A3679" w:rsidRPr="00844294" w:rsidRDefault="00C3397C" w:rsidP="006F2A13">
      <w:pPr>
        <w:pStyle w:val="00comandoatividade"/>
        <w:rPr>
          <w:b/>
        </w:rPr>
      </w:pPr>
      <w:r>
        <w:t>b</w:t>
      </w:r>
      <w:r w:rsidR="006A3679" w:rsidRPr="00844294">
        <w:t xml:space="preserve">) Os tremores podem destruir construções e causar elevações ou rebaixamentos nos terrenos. </w:t>
      </w:r>
    </w:p>
    <w:p w14:paraId="33B66102" w14:textId="53D4C010" w:rsidR="006A3679" w:rsidRPr="00844294" w:rsidRDefault="00C3397C" w:rsidP="006F2A13">
      <w:pPr>
        <w:pStyle w:val="00comandoatividade"/>
        <w:rPr>
          <w:b/>
        </w:rPr>
      </w:pPr>
      <w:r>
        <w:t>c</w:t>
      </w:r>
      <w:r w:rsidR="006A3679" w:rsidRPr="00844294">
        <w:t xml:space="preserve">) Os tremores alteram o sentido das águas dos rios. </w:t>
      </w:r>
    </w:p>
    <w:p w14:paraId="76B46B48" w14:textId="26CA4984" w:rsidR="006A3679" w:rsidRPr="00844294" w:rsidRDefault="00C3397C" w:rsidP="006F2A13">
      <w:pPr>
        <w:pStyle w:val="00comandoatividade"/>
        <w:rPr>
          <w:b/>
        </w:rPr>
      </w:pPr>
      <w:r>
        <w:t>d</w:t>
      </w:r>
      <w:r w:rsidR="006A3679" w:rsidRPr="00844294">
        <w:t>) Os tremores levam os materiais das rochas para o interior da Terra.</w:t>
      </w:r>
    </w:p>
    <w:p w14:paraId="02849608" w14:textId="77777777" w:rsidR="006A3679" w:rsidRPr="00844294" w:rsidRDefault="006A3679" w:rsidP="006F2A13">
      <w:pPr>
        <w:pStyle w:val="00comandoatividade"/>
      </w:pPr>
    </w:p>
    <w:p w14:paraId="337C6189" w14:textId="655C1C01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t xml:space="preserve">8. Descreva como a ação da água e do vento pode modificar a paisagem. </w:t>
      </w:r>
    </w:p>
    <w:p w14:paraId="45FD195F" w14:textId="77777777" w:rsidR="001F71CC" w:rsidRPr="00844294" w:rsidRDefault="001F71CC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19C33B63" w14:textId="77777777" w:rsidR="001F71CC" w:rsidRPr="00844294" w:rsidRDefault="001F71CC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71CA11B0" w14:textId="77777777" w:rsidR="001F71CC" w:rsidRPr="00844294" w:rsidRDefault="001F71CC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70158D23" w14:textId="36653BF8" w:rsidR="001F71CC" w:rsidRPr="00844294" w:rsidRDefault="001F71CC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2A07BC8D" w14:textId="77777777" w:rsidR="001F71CC" w:rsidRPr="00844294" w:rsidRDefault="001F71CC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05D93562" w14:textId="44F2B53D" w:rsidR="001F71CC" w:rsidRPr="00844294" w:rsidRDefault="001F71CC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2CBA96CF" w14:textId="77777777" w:rsidR="00BA7568" w:rsidRPr="00844294" w:rsidRDefault="00BA7568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0D3841D8" w14:textId="77777777" w:rsidR="00BA7568" w:rsidRPr="00844294" w:rsidRDefault="00BA7568" w:rsidP="003900B8">
      <w:pPr>
        <w:pStyle w:val="00comandoatividade"/>
        <w:spacing w:before="280"/>
        <w:rPr>
          <w:b/>
        </w:rPr>
      </w:pPr>
      <w:r w:rsidRPr="00844294">
        <w:t>___________________________________________________________________________</w:t>
      </w:r>
    </w:p>
    <w:p w14:paraId="527F722C" w14:textId="77777777" w:rsidR="001F71CC" w:rsidRPr="001763B7" w:rsidRDefault="001F71CC" w:rsidP="006F2A13">
      <w:pPr>
        <w:pStyle w:val="00comandoatividade"/>
      </w:pPr>
    </w:p>
    <w:p w14:paraId="60EC521B" w14:textId="3B434567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t>9. Complete a frase utilizando as palavras a seguir.</w:t>
      </w:r>
    </w:p>
    <w:p w14:paraId="7AAEC040" w14:textId="7A834D09" w:rsidR="001763B7" w:rsidRDefault="001763B7" w:rsidP="006F2A13">
      <w:pPr>
        <w:pStyle w:val="00comandoatividade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520"/>
      </w:tblGrid>
      <w:tr w:rsidR="001763B7" w14:paraId="760A148B" w14:textId="77777777" w:rsidTr="001763B7">
        <w:trPr>
          <w:trHeight w:val="454"/>
        </w:trPr>
        <w:tc>
          <w:tcPr>
            <w:tcW w:w="6520" w:type="dxa"/>
          </w:tcPr>
          <w:p w14:paraId="267BCA3C" w14:textId="1B17C915" w:rsidR="001763B7" w:rsidRPr="00F45913" w:rsidRDefault="005233DD" w:rsidP="003900B8">
            <w:pPr>
              <w:pStyle w:val="00comandoatividade"/>
              <w:jc w:val="center"/>
              <w:rPr>
                <w:b/>
              </w:rPr>
            </w:pPr>
            <w:r>
              <w:t>p</w:t>
            </w:r>
            <w:r w:rsidR="001763B7" w:rsidRPr="00F45913">
              <w:t>aisagem            modo            trabalho            interesse</w:t>
            </w:r>
            <w:r w:rsidR="00691914">
              <w:t>s</w:t>
            </w:r>
          </w:p>
        </w:tc>
      </w:tr>
    </w:tbl>
    <w:p w14:paraId="0C297469" w14:textId="0D9503C7" w:rsidR="001763B7" w:rsidRPr="00844294" w:rsidRDefault="006A3679" w:rsidP="003900B8">
      <w:pPr>
        <w:pStyle w:val="00comandoatividade"/>
        <w:spacing w:before="280"/>
        <w:rPr>
          <w:b/>
        </w:rPr>
      </w:pPr>
      <w:r w:rsidRPr="00844294">
        <w:t xml:space="preserve">Por meio do </w:t>
      </w:r>
      <w:r w:rsidR="001763B7" w:rsidRPr="00844294">
        <w:t>___________________________</w:t>
      </w:r>
      <w:r w:rsidR="005233DD">
        <w:t>,</w:t>
      </w:r>
      <w:r w:rsidR="001763B7" w:rsidRPr="00844294">
        <w:t xml:space="preserve"> </w:t>
      </w:r>
      <w:r w:rsidRPr="00844294">
        <w:t xml:space="preserve">as pessoas adaptam o lugar onde vivem ao </w:t>
      </w:r>
    </w:p>
    <w:p w14:paraId="0A6DD58F" w14:textId="77777777" w:rsidR="00BA7568" w:rsidRPr="00844294" w:rsidRDefault="001763B7" w:rsidP="003900B8">
      <w:pPr>
        <w:pStyle w:val="00comandoatividade"/>
        <w:spacing w:before="280"/>
        <w:rPr>
          <w:b/>
        </w:rPr>
      </w:pPr>
      <w:r w:rsidRPr="00844294">
        <w:t>s</w:t>
      </w:r>
      <w:r w:rsidR="006A3679" w:rsidRPr="00844294">
        <w:t>eu</w:t>
      </w:r>
      <w:r w:rsidRPr="00844294">
        <w:t xml:space="preserve"> ___________________________ </w:t>
      </w:r>
      <w:r w:rsidR="006A3679" w:rsidRPr="00844294">
        <w:t xml:space="preserve">de vida, isto é, às suas necessidades e aos seus </w:t>
      </w:r>
    </w:p>
    <w:p w14:paraId="332F1B89" w14:textId="34747BE9" w:rsidR="006A3679" w:rsidRPr="00844294" w:rsidRDefault="001763B7" w:rsidP="003900B8">
      <w:pPr>
        <w:pStyle w:val="00comandoatividade"/>
        <w:spacing w:before="280"/>
        <w:rPr>
          <w:b/>
        </w:rPr>
      </w:pPr>
      <w:r w:rsidRPr="00844294">
        <w:t>___________________________</w:t>
      </w:r>
      <w:r w:rsidR="006A3679" w:rsidRPr="00844294">
        <w:t xml:space="preserve">, modificando a </w:t>
      </w:r>
      <w:r w:rsidRPr="00844294">
        <w:t>___________________________</w:t>
      </w:r>
      <w:r w:rsidR="006A3679" w:rsidRPr="00844294">
        <w:t xml:space="preserve">. </w:t>
      </w:r>
    </w:p>
    <w:p w14:paraId="3140363B" w14:textId="77777777" w:rsidR="006A3679" w:rsidRDefault="006A3679" w:rsidP="006A3679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076D38A6" w14:textId="1ECAB3B8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lastRenderedPageBreak/>
        <w:t>10. Observe a paisagem mostrada a seguir. Depois, desenhe como essa paisagem ficaria após a alteração das pessoas ao longo do tempo.</w:t>
      </w:r>
    </w:p>
    <w:p w14:paraId="04DC31DA" w14:textId="33337D21" w:rsidR="00844294" w:rsidRDefault="003900B8" w:rsidP="006F2A13">
      <w:pPr>
        <w:pStyle w:val="00comandoatividade"/>
      </w:pPr>
      <w:r>
        <w:rPr>
          <w:noProof/>
        </w:rPr>
        <w:drawing>
          <wp:inline distT="0" distB="0" distL="0" distR="0" wp14:anchorId="59542E75" wp14:editId="1B6E90F1">
            <wp:extent cx="5760720" cy="4102608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05A-I-PBG3-MD-LT1-1BIM-AA1-G1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2196B" w14:textId="47AD8ED3" w:rsidR="00BA7568" w:rsidRDefault="00BA7568" w:rsidP="006F2A13">
      <w:pPr>
        <w:pStyle w:val="00comandoatividade"/>
      </w:pPr>
    </w:p>
    <w:tbl>
      <w:tblPr>
        <w:tblW w:w="0" w:type="auto"/>
        <w:tblBorders>
          <w:top w:val="single" w:sz="4" w:space="0" w:color="A51D73"/>
          <w:left w:val="single" w:sz="4" w:space="0" w:color="A51D73"/>
          <w:bottom w:val="single" w:sz="4" w:space="0" w:color="A51D73"/>
          <w:right w:val="single" w:sz="4" w:space="0" w:color="A51D73"/>
          <w:insideH w:val="single" w:sz="4" w:space="0" w:color="A51D73"/>
          <w:insideV w:val="single" w:sz="4" w:space="0" w:color="A51D73"/>
        </w:tblBorders>
        <w:tblLook w:val="04A0" w:firstRow="1" w:lastRow="0" w:firstColumn="1" w:lastColumn="0" w:noHBand="0" w:noVBand="1"/>
      </w:tblPr>
      <w:tblGrid>
        <w:gridCol w:w="9628"/>
      </w:tblGrid>
      <w:tr w:rsidR="00336B38" w:rsidRPr="00336B38" w14:paraId="11DF0917" w14:textId="77777777" w:rsidTr="00336B38">
        <w:trPr>
          <w:trHeight w:val="5386"/>
        </w:trPr>
        <w:tc>
          <w:tcPr>
            <w:tcW w:w="9628" w:type="dxa"/>
          </w:tcPr>
          <w:p w14:paraId="3659109C" w14:textId="77777777" w:rsidR="00BA7568" w:rsidRPr="00336B38" w:rsidRDefault="00BA7568" w:rsidP="006F2A13">
            <w:pPr>
              <w:pStyle w:val="00comandoatividade"/>
              <w:rPr>
                <w:color w:val="A51D73"/>
              </w:rPr>
            </w:pPr>
            <w:bookmarkStart w:id="0" w:name="_GoBack"/>
            <w:bookmarkEnd w:id="0"/>
          </w:p>
        </w:tc>
      </w:tr>
    </w:tbl>
    <w:p w14:paraId="3BF4E301" w14:textId="77777777" w:rsidR="00BA7568" w:rsidRDefault="00BA7568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445EB6F3" w14:textId="77777777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lastRenderedPageBreak/>
        <w:t xml:space="preserve">11. Marque com um X a alternativa correta. </w:t>
      </w:r>
    </w:p>
    <w:p w14:paraId="009D6019" w14:textId="5BEA7057" w:rsidR="006A3679" w:rsidRPr="00F45913" w:rsidRDefault="00691914" w:rsidP="006F2A13">
      <w:pPr>
        <w:pStyle w:val="00comandoatividade"/>
        <w:rPr>
          <w:b/>
        </w:rPr>
      </w:pPr>
      <w:r>
        <w:t>a</w:t>
      </w:r>
      <w:r w:rsidR="006A3679" w:rsidRPr="00F45913">
        <w:t>) Visão vertical é aquela vista de cima e de lado.</w:t>
      </w:r>
    </w:p>
    <w:p w14:paraId="307C4E10" w14:textId="24414547" w:rsidR="006A3679" w:rsidRPr="00F45913" w:rsidRDefault="00691914" w:rsidP="006F2A13">
      <w:pPr>
        <w:pStyle w:val="00comandoatividade"/>
        <w:rPr>
          <w:b/>
        </w:rPr>
      </w:pPr>
      <w:r>
        <w:t>b</w:t>
      </w:r>
      <w:r w:rsidR="006A3679" w:rsidRPr="00F45913">
        <w:t xml:space="preserve">) Visão oblíqua é aquela vista de cima para baixo. </w:t>
      </w:r>
    </w:p>
    <w:p w14:paraId="2BCB9162" w14:textId="4CF752F0" w:rsidR="006A3679" w:rsidRPr="00F45913" w:rsidRDefault="00691914" w:rsidP="006F2A13">
      <w:pPr>
        <w:pStyle w:val="00comandoatividade"/>
        <w:rPr>
          <w:b/>
        </w:rPr>
      </w:pPr>
      <w:r>
        <w:t>c</w:t>
      </w:r>
      <w:r w:rsidR="006A3679" w:rsidRPr="00F45913">
        <w:t xml:space="preserve">) Visão vertical e visão oblíqua são </w:t>
      </w:r>
      <w:r w:rsidR="005233DD">
        <w:t xml:space="preserve">aquelas </w:t>
      </w:r>
      <w:r w:rsidR="006A3679" w:rsidRPr="00F45913">
        <w:t>vistas</w:t>
      </w:r>
      <w:r w:rsidR="005D0C1F">
        <w:t xml:space="preserve"> </w:t>
      </w:r>
      <w:r w:rsidR="006A3679" w:rsidRPr="00F45913">
        <w:t>de cima e de lado.</w:t>
      </w:r>
    </w:p>
    <w:p w14:paraId="3B952C37" w14:textId="03C80579" w:rsidR="006A3679" w:rsidRPr="00F45913" w:rsidRDefault="00691914" w:rsidP="006F2A13">
      <w:pPr>
        <w:pStyle w:val="00comandoatividade"/>
        <w:rPr>
          <w:b/>
        </w:rPr>
      </w:pPr>
      <w:r>
        <w:t>d</w:t>
      </w:r>
      <w:r w:rsidR="006A3679" w:rsidRPr="00F45913">
        <w:t>) Visão vertical é aquela vista de cima para baixo</w:t>
      </w:r>
      <w:r w:rsidR="005233DD">
        <w:t>,</w:t>
      </w:r>
      <w:r w:rsidR="006A3679" w:rsidRPr="00F45913">
        <w:t xml:space="preserve"> e visão oblíqua é aquela vista de cima e de lado.</w:t>
      </w:r>
    </w:p>
    <w:p w14:paraId="3B906032" w14:textId="46A42BB2" w:rsidR="006A3679" w:rsidRPr="00BA7568" w:rsidRDefault="006A3679" w:rsidP="006F2A13">
      <w:pPr>
        <w:pStyle w:val="00comandoatividade"/>
      </w:pPr>
    </w:p>
    <w:p w14:paraId="2CC72D24" w14:textId="77777777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t xml:space="preserve">12. Marque com um X a alternativa que indica o ponto de vista representado na imagem abaixo.  </w:t>
      </w:r>
    </w:p>
    <w:p w14:paraId="701B82C9" w14:textId="324941F8" w:rsidR="006A3679" w:rsidRPr="003900B8" w:rsidRDefault="006A3679" w:rsidP="003900B8">
      <w:pPr>
        <w:pStyle w:val="00comandoatividade"/>
        <w:rPr>
          <w:b/>
          <w:bCs/>
        </w:rPr>
      </w:pPr>
    </w:p>
    <w:p w14:paraId="3F749E03" w14:textId="20088669" w:rsidR="00BA7568" w:rsidRDefault="003900B8" w:rsidP="006F2A13">
      <w:pPr>
        <w:pStyle w:val="00comandoatividade"/>
      </w:pPr>
      <w:r>
        <w:rPr>
          <w:noProof/>
        </w:rPr>
        <w:drawing>
          <wp:inline distT="0" distB="0" distL="0" distR="0" wp14:anchorId="021931DB" wp14:editId="02B8271E">
            <wp:extent cx="5760720" cy="3831336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06A-i-PBG3-MD-LT1-1bim-AA1-G1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1743B" w14:textId="77777777" w:rsidR="006A3679" w:rsidRPr="00F45913" w:rsidRDefault="006A3679" w:rsidP="006F2A13">
      <w:pPr>
        <w:pStyle w:val="00comandoatividade"/>
      </w:pPr>
    </w:p>
    <w:p w14:paraId="0B237F5E" w14:textId="4BA55C98" w:rsidR="006A3679" w:rsidRPr="00F45913" w:rsidRDefault="001154F1" w:rsidP="006F2A13">
      <w:pPr>
        <w:pStyle w:val="00comandoatividade"/>
        <w:rPr>
          <w:b/>
        </w:rPr>
      </w:pPr>
      <w:r>
        <w:t>a</w:t>
      </w:r>
      <w:r w:rsidR="006A3679" w:rsidRPr="00F45913">
        <w:t>) Visão vertical.</w:t>
      </w:r>
    </w:p>
    <w:p w14:paraId="6BD9DFBC" w14:textId="25DA4A41" w:rsidR="006A3679" w:rsidRPr="00F45913" w:rsidRDefault="001154F1" w:rsidP="006F2A13">
      <w:pPr>
        <w:pStyle w:val="00comandoatividade"/>
        <w:rPr>
          <w:b/>
        </w:rPr>
      </w:pPr>
      <w:r>
        <w:t>b</w:t>
      </w:r>
      <w:r w:rsidR="006A3679" w:rsidRPr="00F45913">
        <w:t>) Visão indireta.</w:t>
      </w:r>
    </w:p>
    <w:p w14:paraId="20691E0B" w14:textId="665B2295" w:rsidR="006A3679" w:rsidRPr="00F45913" w:rsidRDefault="001154F1" w:rsidP="006F2A13">
      <w:pPr>
        <w:pStyle w:val="00comandoatividade"/>
        <w:rPr>
          <w:b/>
        </w:rPr>
      </w:pPr>
      <w:r>
        <w:t>c</w:t>
      </w:r>
      <w:r w:rsidR="006A3679" w:rsidRPr="00F45913">
        <w:t>) Visão oblíqua.</w:t>
      </w:r>
    </w:p>
    <w:p w14:paraId="7BB25174" w14:textId="7A0F91FF" w:rsidR="006A3679" w:rsidRPr="00F45913" w:rsidRDefault="001154F1" w:rsidP="006F2A13">
      <w:pPr>
        <w:pStyle w:val="00comandoatividade"/>
        <w:rPr>
          <w:b/>
        </w:rPr>
      </w:pPr>
      <w:r>
        <w:t>d</w:t>
      </w:r>
      <w:r w:rsidR="006A3679" w:rsidRPr="00F45913">
        <w:t>) Visão direta.</w:t>
      </w:r>
    </w:p>
    <w:p w14:paraId="02EBB798" w14:textId="77777777" w:rsidR="006A3679" w:rsidRDefault="006A3679" w:rsidP="006A3679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27EEFDCA" w14:textId="01347781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lastRenderedPageBreak/>
        <w:t>13. Pinte apenas a imagem que representa a visão vertical do prédio</w:t>
      </w:r>
      <w:r w:rsidR="002E0700">
        <w:rPr>
          <w:b/>
          <w:bCs/>
        </w:rPr>
        <w:t xml:space="preserve"> em visão oblíqua</w:t>
      </w:r>
      <w:r w:rsidRPr="003900B8">
        <w:rPr>
          <w:b/>
          <w:bCs/>
        </w:rPr>
        <w:t xml:space="preserve">. </w:t>
      </w:r>
    </w:p>
    <w:p w14:paraId="2A529917" w14:textId="63F1AA6A" w:rsidR="00BA7568" w:rsidRDefault="00BA7568" w:rsidP="006F2A13">
      <w:pPr>
        <w:pStyle w:val="00comandoatividade"/>
      </w:pPr>
    </w:p>
    <w:p w14:paraId="743EB136" w14:textId="635F743C" w:rsidR="003900B8" w:rsidRDefault="003900B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FFB1D6D" wp14:editId="144BC1A2">
            <wp:extent cx="5760720" cy="5650992"/>
            <wp:effectExtent l="0" t="0" r="0" b="698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07A-I-PBG3-MD-LT1-1BIM-AA1-G1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5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873C4" w14:textId="277FFDF7" w:rsidR="00BA7568" w:rsidRDefault="00BA7568">
      <w:pPr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6A7DECA2" w14:textId="77777777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lastRenderedPageBreak/>
        <w:t xml:space="preserve">14. Observe a imagem abaixo e explique o que é uma planta. </w:t>
      </w:r>
    </w:p>
    <w:p w14:paraId="7BEBF929" w14:textId="6FC7E520" w:rsidR="006A3679" w:rsidRDefault="006A3679" w:rsidP="006F2A13">
      <w:pPr>
        <w:pStyle w:val="00comandoatividade"/>
      </w:pPr>
    </w:p>
    <w:p w14:paraId="62ADEEE4" w14:textId="3E9B476C" w:rsidR="00BA7568" w:rsidRDefault="002E0700" w:rsidP="006F2A13">
      <w:pPr>
        <w:pStyle w:val="00comandoatividade"/>
      </w:pPr>
      <w:r>
        <w:rPr>
          <w:noProof/>
        </w:rPr>
        <w:drawing>
          <wp:inline distT="0" distB="0" distL="0" distR="0" wp14:anchorId="660FD652" wp14:editId="71DD8A41">
            <wp:extent cx="5760720" cy="3035808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7E-i-PBG3-MD-LT1-1bim-AA1-G19 copy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61E90" w14:textId="77777777" w:rsidR="00BA7568" w:rsidRPr="00F45913" w:rsidRDefault="00BA7568" w:rsidP="003900B8">
      <w:pPr>
        <w:pStyle w:val="00comandoatividade"/>
        <w:spacing w:before="280"/>
        <w:rPr>
          <w:b/>
        </w:rPr>
      </w:pPr>
      <w:r w:rsidRPr="00F45913">
        <w:t>___________________________________________________________________________</w:t>
      </w:r>
    </w:p>
    <w:p w14:paraId="42EF4E02" w14:textId="77777777" w:rsidR="00BA7568" w:rsidRPr="00F45913" w:rsidRDefault="00BA7568" w:rsidP="003900B8">
      <w:pPr>
        <w:pStyle w:val="00comandoatividade"/>
        <w:spacing w:before="280"/>
        <w:rPr>
          <w:b/>
        </w:rPr>
      </w:pPr>
      <w:r w:rsidRPr="00F45913">
        <w:t>___________________________________________________________________________</w:t>
      </w:r>
    </w:p>
    <w:p w14:paraId="71907871" w14:textId="77777777" w:rsidR="00BA7568" w:rsidRPr="00F45913" w:rsidRDefault="00BA7568" w:rsidP="003900B8">
      <w:pPr>
        <w:pStyle w:val="00comandoatividade"/>
        <w:spacing w:before="280"/>
        <w:rPr>
          <w:b/>
        </w:rPr>
      </w:pPr>
      <w:r w:rsidRPr="00F45913">
        <w:t>___________________________________________________________________________</w:t>
      </w:r>
    </w:p>
    <w:p w14:paraId="4E697F76" w14:textId="77777777" w:rsidR="00BA7568" w:rsidRPr="00F45913" w:rsidRDefault="00BA7568" w:rsidP="003900B8">
      <w:pPr>
        <w:pStyle w:val="00comandoatividade"/>
        <w:spacing w:before="280"/>
        <w:rPr>
          <w:b/>
        </w:rPr>
      </w:pPr>
      <w:r w:rsidRPr="00F45913">
        <w:t>___________________________________________________________________________</w:t>
      </w:r>
    </w:p>
    <w:p w14:paraId="404BA7CF" w14:textId="77777777" w:rsidR="00BA7568" w:rsidRPr="00F45913" w:rsidRDefault="00BA7568" w:rsidP="003900B8">
      <w:pPr>
        <w:pStyle w:val="00comandoatividade"/>
        <w:spacing w:before="280"/>
        <w:rPr>
          <w:b/>
        </w:rPr>
      </w:pPr>
      <w:r w:rsidRPr="00F45913">
        <w:t>___________________________________________________________________________</w:t>
      </w:r>
    </w:p>
    <w:p w14:paraId="3FD95237" w14:textId="77777777" w:rsidR="003900B8" w:rsidRPr="00F45913" w:rsidRDefault="003900B8" w:rsidP="003900B8">
      <w:pPr>
        <w:pStyle w:val="00comandoatividade"/>
        <w:spacing w:before="280"/>
        <w:rPr>
          <w:b/>
        </w:rPr>
      </w:pPr>
      <w:r w:rsidRPr="00F45913">
        <w:t>___________________________________________________________________________</w:t>
      </w:r>
    </w:p>
    <w:p w14:paraId="0F33D2D6" w14:textId="77777777" w:rsidR="003900B8" w:rsidRPr="00F45913" w:rsidRDefault="003900B8" w:rsidP="003900B8">
      <w:pPr>
        <w:pStyle w:val="00comandoatividade"/>
        <w:spacing w:before="280"/>
        <w:rPr>
          <w:b/>
        </w:rPr>
      </w:pPr>
      <w:r w:rsidRPr="00F45913">
        <w:t>___________________________________________________________________________</w:t>
      </w:r>
    </w:p>
    <w:p w14:paraId="522C20D3" w14:textId="77777777" w:rsidR="003900B8" w:rsidRPr="00F45913" w:rsidRDefault="003900B8" w:rsidP="003900B8">
      <w:pPr>
        <w:pStyle w:val="00comandoatividade"/>
        <w:spacing w:before="280"/>
        <w:rPr>
          <w:b/>
        </w:rPr>
      </w:pPr>
      <w:r w:rsidRPr="00F45913">
        <w:t>___________________________________________________________________________</w:t>
      </w:r>
    </w:p>
    <w:p w14:paraId="187BC119" w14:textId="77777777" w:rsidR="003900B8" w:rsidRPr="00F45913" w:rsidRDefault="003900B8" w:rsidP="003900B8">
      <w:pPr>
        <w:pStyle w:val="00comandoatividade"/>
        <w:spacing w:before="280"/>
        <w:rPr>
          <w:b/>
        </w:rPr>
      </w:pPr>
      <w:r w:rsidRPr="00F45913">
        <w:t>___________________________________________________________________________</w:t>
      </w:r>
    </w:p>
    <w:p w14:paraId="5EAB9B05" w14:textId="77777777" w:rsidR="003900B8" w:rsidRPr="00F45913" w:rsidRDefault="003900B8" w:rsidP="003900B8">
      <w:pPr>
        <w:pStyle w:val="00comandoatividade"/>
        <w:spacing w:before="280"/>
        <w:rPr>
          <w:b/>
        </w:rPr>
      </w:pPr>
      <w:r w:rsidRPr="00F45913">
        <w:t>___________________________________________________________________________</w:t>
      </w:r>
    </w:p>
    <w:p w14:paraId="7866FED5" w14:textId="77777777" w:rsidR="003900B8" w:rsidRPr="00F45913" w:rsidRDefault="003900B8" w:rsidP="003900B8">
      <w:pPr>
        <w:pStyle w:val="00comandoatividade"/>
        <w:spacing w:before="280"/>
        <w:rPr>
          <w:b/>
        </w:rPr>
      </w:pPr>
      <w:r w:rsidRPr="00F45913">
        <w:t>___________________________________________________________________________</w:t>
      </w:r>
    </w:p>
    <w:p w14:paraId="1187AF74" w14:textId="2E6FA257" w:rsidR="006A3679" w:rsidRDefault="006A3679" w:rsidP="006A3679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1D629FDA" w14:textId="3F949D6E" w:rsidR="006A3679" w:rsidRPr="003900B8" w:rsidRDefault="006A3679" w:rsidP="003900B8">
      <w:pPr>
        <w:pStyle w:val="00comandoatividade"/>
        <w:rPr>
          <w:b/>
          <w:bCs/>
        </w:rPr>
      </w:pPr>
      <w:r w:rsidRPr="003900B8">
        <w:rPr>
          <w:b/>
          <w:bCs/>
        </w:rPr>
        <w:lastRenderedPageBreak/>
        <w:t xml:space="preserve">15. </w:t>
      </w:r>
      <w:r w:rsidR="00F94EC6">
        <w:rPr>
          <w:b/>
          <w:bCs/>
        </w:rPr>
        <w:t>Elabore</w:t>
      </w:r>
      <w:r w:rsidRPr="003900B8">
        <w:rPr>
          <w:b/>
          <w:bCs/>
        </w:rPr>
        <w:t xml:space="preserve"> a legenda da planta a seguir.</w:t>
      </w:r>
    </w:p>
    <w:p w14:paraId="6B9B3633" w14:textId="3C2A71E9" w:rsidR="006A3679" w:rsidRDefault="006A3679" w:rsidP="006F2A13">
      <w:pPr>
        <w:pStyle w:val="00comandoatividade"/>
      </w:pPr>
    </w:p>
    <w:p w14:paraId="4360DD06" w14:textId="2A0121F4" w:rsidR="003900B8" w:rsidRDefault="003900B8" w:rsidP="006F2A13">
      <w:pPr>
        <w:pStyle w:val="00comandoatividade"/>
      </w:pPr>
      <w:r>
        <w:rPr>
          <w:noProof/>
        </w:rPr>
        <w:drawing>
          <wp:inline distT="0" distB="0" distL="0" distR="0" wp14:anchorId="7D96F2F8" wp14:editId="3B6848E0">
            <wp:extent cx="5760720" cy="1969008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08A-i-PBG3-MD-LT1-1bim-AA1-G1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6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A26E" w14:textId="0F6B3C95" w:rsidR="003900B8" w:rsidRDefault="003900B8" w:rsidP="006F2A13">
      <w:pPr>
        <w:pStyle w:val="00comandoatividade"/>
      </w:pPr>
    </w:p>
    <w:tbl>
      <w:tblPr>
        <w:tblW w:w="0" w:type="auto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8926"/>
      </w:tblGrid>
      <w:tr w:rsidR="002E0700" w14:paraId="49C6A7AA" w14:textId="77777777" w:rsidTr="002E0700">
        <w:trPr>
          <w:trHeight w:val="3124"/>
        </w:trPr>
        <w:tc>
          <w:tcPr>
            <w:tcW w:w="8926" w:type="dxa"/>
          </w:tcPr>
          <w:p w14:paraId="5FAB4D70" w14:textId="66406365" w:rsidR="002E0700" w:rsidRPr="002E0700" w:rsidRDefault="002E0700" w:rsidP="006F2A13">
            <w:pPr>
              <w:pStyle w:val="00comandoatividade"/>
            </w:pPr>
            <w:r>
              <w:t>Legenda</w:t>
            </w:r>
          </w:p>
        </w:tc>
      </w:tr>
    </w:tbl>
    <w:p w14:paraId="1FFFE451" w14:textId="29D4C438" w:rsidR="003900B8" w:rsidRDefault="003900B8" w:rsidP="006F2A13">
      <w:pPr>
        <w:pStyle w:val="00comandoatividade"/>
      </w:pPr>
    </w:p>
    <w:p w14:paraId="4B910FEA" w14:textId="24409AA4" w:rsidR="003900B8" w:rsidRPr="00F45913" w:rsidRDefault="003900B8" w:rsidP="003900B8">
      <w:pPr>
        <w:pStyle w:val="00comandoatividade"/>
        <w:spacing w:before="280"/>
        <w:rPr>
          <w:b/>
        </w:rPr>
      </w:pPr>
    </w:p>
    <w:p w14:paraId="2207AC75" w14:textId="6EB0F506" w:rsidR="003900B8" w:rsidRDefault="003900B8" w:rsidP="006F2A13">
      <w:pPr>
        <w:pStyle w:val="00comandoatividade"/>
      </w:pPr>
    </w:p>
    <w:p w14:paraId="15B4D973" w14:textId="77777777" w:rsidR="003900B8" w:rsidRDefault="003900B8" w:rsidP="006F2A13">
      <w:pPr>
        <w:pStyle w:val="00comandoatividade"/>
      </w:pPr>
    </w:p>
    <w:sectPr w:rsidR="003900B8" w:rsidSect="0063434D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A3AB40" w14:textId="77777777" w:rsidR="00345CCA" w:rsidRDefault="00345CCA" w:rsidP="0054457B">
      <w:pPr>
        <w:spacing w:line="240" w:lineRule="auto"/>
      </w:pPr>
      <w:r>
        <w:separator/>
      </w:r>
    </w:p>
  </w:endnote>
  <w:endnote w:type="continuationSeparator" w:id="0">
    <w:p w14:paraId="02F34398" w14:textId="77777777" w:rsidR="00345CCA" w:rsidRDefault="00345CCA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subsetted="1" w:fontKey="{7A7B0E85-8426-4FA6-A5A2-53FBC7F230AA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" w:fontKey="{6247A6FA-3731-424A-B51C-F5E1F03D2C63}"/>
    <w:embedBold r:id="rId3" w:fontKey="{6D6E8619-AAEE-4905-B4E8-AF887C17A2D5}"/>
    <w:embedItalic r:id="rId4" w:fontKey="{BBBD5A4B-F903-4065-BD41-439419DBD2C0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Bold r:id="rId5" w:subsetted="1" w:fontKey="{ECE1FAEC-0A6A-4DD0-A7E4-A4A7AB6F1D64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mbria Bold">
    <w:altName w:val="Cambria"/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6" w:fontKey="{DF9F839C-EA48-46DE-A517-097B76E821D4}"/>
    <w:embedBold r:id="rId7" w:fontKey="{30EB148F-9041-42EA-B2F4-60E6A49B66AF}"/>
    <w:embedItalic r:id="rId8" w:fontKey="{CCFA0C56-2BE0-4F58-A1EA-72B2C143486B}"/>
    <w:embedBoldItalic r:id="rId9" w:fontKey="{56E88F90-6618-485A-A480-30C4CF20F1F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85C0B7" w14:textId="77777777" w:rsidR="008B2A38" w:rsidRDefault="008B2A38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EBE989" w14:textId="37B82838" w:rsidR="001D65E3" w:rsidRPr="001D65E3" w:rsidRDefault="001D65E3" w:rsidP="001D65E3">
    <w:pPr>
      <w:framePr w:wrap="around" w:vAnchor="text" w:hAnchor="margin" w:xAlign="right" w:y="1"/>
      <w:tabs>
        <w:tab w:val="center" w:pos="4680"/>
        <w:tab w:val="right" w:pos="9360"/>
      </w:tabs>
      <w:spacing w:after="0" w:line="240" w:lineRule="auto"/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1D65E3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1D65E3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1D65E3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336B38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6</w:t>
    </w:r>
    <w:r w:rsidRPr="001D65E3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p w14:paraId="0C103659" w14:textId="7E8AF464" w:rsidR="001763B7" w:rsidRPr="002A1F6F" w:rsidRDefault="002A1F6F" w:rsidP="008B2A38">
    <w:pPr>
      <w:spacing w:after="0" w:line="240" w:lineRule="auto"/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</w:pPr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Este material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está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em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— CC BY NC (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permite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edição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ou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criação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de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obras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derivadas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sobre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com fins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não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comerciais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,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contanto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que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atribuam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crédito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e que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licenciem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as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criações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sob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os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mesmos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parâmetros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da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2A1F6F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8A2A51" w14:textId="77777777" w:rsidR="008B2A38" w:rsidRDefault="008B2A38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961C04" w14:textId="77777777" w:rsidR="00345CCA" w:rsidRDefault="00345CCA" w:rsidP="0054457B">
      <w:pPr>
        <w:spacing w:line="240" w:lineRule="auto"/>
      </w:pPr>
      <w:r>
        <w:separator/>
      </w:r>
    </w:p>
  </w:footnote>
  <w:footnote w:type="continuationSeparator" w:id="0">
    <w:p w14:paraId="2FF9165F" w14:textId="77777777" w:rsidR="00345CCA" w:rsidRDefault="00345CCA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37876A" w14:textId="77777777" w:rsidR="008B2A38" w:rsidRDefault="008B2A38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24B5DA13" w:rsidR="001763B7" w:rsidRDefault="001D65E3">
    <w:pPr>
      <w:pStyle w:val="Cabealho"/>
    </w:pPr>
    <w:r>
      <w:rPr>
        <w:noProof/>
        <w:lang w:eastAsia="pt-BR"/>
      </w:rPr>
      <w:drawing>
        <wp:inline distT="0" distB="0" distL="0" distR="0" wp14:anchorId="6F7BD5E7" wp14:editId="0F2FF0D6">
          <wp:extent cx="5940000" cy="295817"/>
          <wp:effectExtent l="0" t="0" r="0" b="9525"/>
          <wp:docPr id="26" name="Imagem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TARJA_PBG3_MD_1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4A72D9" w14:textId="77777777" w:rsidR="008B2A38" w:rsidRDefault="008B2A38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F56A69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4FB4291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D6981CB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6C52178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C6C85A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EEDE5B9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5DE979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3468C0D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241EE6A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726E855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90DCF5A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2"/>
  </w:num>
  <w:num w:numId="2">
    <w:abstractNumId w:val="13"/>
  </w:num>
  <w:num w:numId="3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4"/>
  </w:num>
  <w:num w:numId="5">
    <w:abstractNumId w:val="0"/>
  </w:num>
  <w:num w:numId="6">
    <w:abstractNumId w:val="1"/>
  </w:num>
  <w:num w:numId="7">
    <w:abstractNumId w:val="2"/>
  </w:num>
  <w:num w:numId="8">
    <w:abstractNumId w:val="3"/>
  </w:num>
  <w:num w:numId="9">
    <w:abstractNumId w:val="4"/>
  </w:num>
  <w:num w:numId="10">
    <w:abstractNumId w:val="9"/>
  </w:num>
  <w:num w:numId="11">
    <w:abstractNumId w:val="5"/>
  </w:num>
  <w:num w:numId="12">
    <w:abstractNumId w:val="6"/>
  </w:num>
  <w:num w:numId="13">
    <w:abstractNumId w:val="7"/>
  </w:num>
  <w:num w:numId="14">
    <w:abstractNumId w:val="8"/>
  </w:num>
  <w:num w:numId="15">
    <w:abstractNumId w:val="1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embedTrueTypeFonts/>
  <w:embedSystemFonts/>
  <w:saveSubset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7611"/>
    <w:rsid w:val="00001981"/>
    <w:rsid w:val="00001E34"/>
    <w:rsid w:val="00002F13"/>
    <w:rsid w:val="0000310B"/>
    <w:rsid w:val="0000479A"/>
    <w:rsid w:val="00006462"/>
    <w:rsid w:val="0000704C"/>
    <w:rsid w:val="000139CE"/>
    <w:rsid w:val="000142C3"/>
    <w:rsid w:val="000231A8"/>
    <w:rsid w:val="00025C02"/>
    <w:rsid w:val="00025DC6"/>
    <w:rsid w:val="0003241A"/>
    <w:rsid w:val="00034A1E"/>
    <w:rsid w:val="00034AEF"/>
    <w:rsid w:val="00040935"/>
    <w:rsid w:val="00047478"/>
    <w:rsid w:val="00052A4C"/>
    <w:rsid w:val="0005672C"/>
    <w:rsid w:val="0006024F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969C3"/>
    <w:rsid w:val="00096DD9"/>
    <w:rsid w:val="000A3F5E"/>
    <w:rsid w:val="000A4772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3AF7"/>
    <w:rsid w:val="000D6124"/>
    <w:rsid w:val="000E2E45"/>
    <w:rsid w:val="000E4C22"/>
    <w:rsid w:val="000E626F"/>
    <w:rsid w:val="000E7DC2"/>
    <w:rsid w:val="000F5CA0"/>
    <w:rsid w:val="001057DC"/>
    <w:rsid w:val="001118BB"/>
    <w:rsid w:val="001154F1"/>
    <w:rsid w:val="00116BCD"/>
    <w:rsid w:val="001170D7"/>
    <w:rsid w:val="00127028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763B7"/>
    <w:rsid w:val="001834F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65E3"/>
    <w:rsid w:val="001D769C"/>
    <w:rsid w:val="001D7F42"/>
    <w:rsid w:val="001E02E9"/>
    <w:rsid w:val="001E2FDA"/>
    <w:rsid w:val="001E4F41"/>
    <w:rsid w:val="001E502A"/>
    <w:rsid w:val="001F389C"/>
    <w:rsid w:val="001F6B17"/>
    <w:rsid w:val="001F71CC"/>
    <w:rsid w:val="001F7402"/>
    <w:rsid w:val="0020738E"/>
    <w:rsid w:val="00210431"/>
    <w:rsid w:val="00212C24"/>
    <w:rsid w:val="00213941"/>
    <w:rsid w:val="00213F85"/>
    <w:rsid w:val="00214347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53497"/>
    <w:rsid w:val="0026010D"/>
    <w:rsid w:val="0027053C"/>
    <w:rsid w:val="00275514"/>
    <w:rsid w:val="00275BED"/>
    <w:rsid w:val="00280BA3"/>
    <w:rsid w:val="002814DE"/>
    <w:rsid w:val="002816F8"/>
    <w:rsid w:val="00281937"/>
    <w:rsid w:val="0028373D"/>
    <w:rsid w:val="00284141"/>
    <w:rsid w:val="00291E22"/>
    <w:rsid w:val="0029419C"/>
    <w:rsid w:val="002943AE"/>
    <w:rsid w:val="0029485E"/>
    <w:rsid w:val="00296555"/>
    <w:rsid w:val="002A01F3"/>
    <w:rsid w:val="002A1817"/>
    <w:rsid w:val="002A1B60"/>
    <w:rsid w:val="002A1F6F"/>
    <w:rsid w:val="002A356A"/>
    <w:rsid w:val="002A3650"/>
    <w:rsid w:val="002A417F"/>
    <w:rsid w:val="002A4420"/>
    <w:rsid w:val="002B503E"/>
    <w:rsid w:val="002C2CEE"/>
    <w:rsid w:val="002C461C"/>
    <w:rsid w:val="002D0C5D"/>
    <w:rsid w:val="002D14D0"/>
    <w:rsid w:val="002D168B"/>
    <w:rsid w:val="002D6415"/>
    <w:rsid w:val="002D74E9"/>
    <w:rsid w:val="002E0700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38E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36B38"/>
    <w:rsid w:val="0034534F"/>
    <w:rsid w:val="00345CCA"/>
    <w:rsid w:val="00351338"/>
    <w:rsid w:val="00351676"/>
    <w:rsid w:val="00352323"/>
    <w:rsid w:val="003537D6"/>
    <w:rsid w:val="003543DB"/>
    <w:rsid w:val="003547F2"/>
    <w:rsid w:val="00355C7A"/>
    <w:rsid w:val="00361033"/>
    <w:rsid w:val="0038044D"/>
    <w:rsid w:val="00380506"/>
    <w:rsid w:val="003836FA"/>
    <w:rsid w:val="0038495C"/>
    <w:rsid w:val="00387FE8"/>
    <w:rsid w:val="003900B8"/>
    <w:rsid w:val="003908D1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E74A4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17304"/>
    <w:rsid w:val="004260E3"/>
    <w:rsid w:val="0042739C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3AF0"/>
    <w:rsid w:val="004660CE"/>
    <w:rsid w:val="00466DBF"/>
    <w:rsid w:val="004670A2"/>
    <w:rsid w:val="004702F5"/>
    <w:rsid w:val="00472A38"/>
    <w:rsid w:val="00476CC4"/>
    <w:rsid w:val="00481C84"/>
    <w:rsid w:val="00482E68"/>
    <w:rsid w:val="00483E7A"/>
    <w:rsid w:val="00486B14"/>
    <w:rsid w:val="004876F8"/>
    <w:rsid w:val="00491905"/>
    <w:rsid w:val="004949A0"/>
    <w:rsid w:val="004979F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190E"/>
    <w:rsid w:val="004E5323"/>
    <w:rsid w:val="004E6E07"/>
    <w:rsid w:val="004F55A5"/>
    <w:rsid w:val="004F5DBF"/>
    <w:rsid w:val="004F71AE"/>
    <w:rsid w:val="00505CF0"/>
    <w:rsid w:val="00506EC0"/>
    <w:rsid w:val="00507632"/>
    <w:rsid w:val="005079EF"/>
    <w:rsid w:val="00507EA2"/>
    <w:rsid w:val="00522088"/>
    <w:rsid w:val="005233DD"/>
    <w:rsid w:val="00523BEA"/>
    <w:rsid w:val="00527DA0"/>
    <w:rsid w:val="00537AD2"/>
    <w:rsid w:val="005415D1"/>
    <w:rsid w:val="0054457B"/>
    <w:rsid w:val="00546C64"/>
    <w:rsid w:val="00557B03"/>
    <w:rsid w:val="005660BD"/>
    <w:rsid w:val="00570E8C"/>
    <w:rsid w:val="00571763"/>
    <w:rsid w:val="00575A62"/>
    <w:rsid w:val="00582A5E"/>
    <w:rsid w:val="00586E52"/>
    <w:rsid w:val="00587611"/>
    <w:rsid w:val="00592966"/>
    <w:rsid w:val="00593CDE"/>
    <w:rsid w:val="00594C56"/>
    <w:rsid w:val="005A32E1"/>
    <w:rsid w:val="005A4262"/>
    <w:rsid w:val="005B1329"/>
    <w:rsid w:val="005B593D"/>
    <w:rsid w:val="005B6D30"/>
    <w:rsid w:val="005C0BCD"/>
    <w:rsid w:val="005C15EF"/>
    <w:rsid w:val="005C1AF4"/>
    <w:rsid w:val="005C6016"/>
    <w:rsid w:val="005D0C1F"/>
    <w:rsid w:val="005D2101"/>
    <w:rsid w:val="005D506B"/>
    <w:rsid w:val="005E2000"/>
    <w:rsid w:val="005E51B9"/>
    <w:rsid w:val="005E7568"/>
    <w:rsid w:val="005F269D"/>
    <w:rsid w:val="005F46BD"/>
    <w:rsid w:val="0060041F"/>
    <w:rsid w:val="00604652"/>
    <w:rsid w:val="006146B0"/>
    <w:rsid w:val="006235B4"/>
    <w:rsid w:val="006252E4"/>
    <w:rsid w:val="0063434D"/>
    <w:rsid w:val="00634E9E"/>
    <w:rsid w:val="00636AB4"/>
    <w:rsid w:val="00644B4D"/>
    <w:rsid w:val="00654C55"/>
    <w:rsid w:val="00661C08"/>
    <w:rsid w:val="0066224D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1914"/>
    <w:rsid w:val="00695037"/>
    <w:rsid w:val="00695D1D"/>
    <w:rsid w:val="006978E1"/>
    <w:rsid w:val="006A3679"/>
    <w:rsid w:val="006B3183"/>
    <w:rsid w:val="006C247B"/>
    <w:rsid w:val="006C34E6"/>
    <w:rsid w:val="006C7A94"/>
    <w:rsid w:val="006D0661"/>
    <w:rsid w:val="006D14A2"/>
    <w:rsid w:val="006E2537"/>
    <w:rsid w:val="006E29C4"/>
    <w:rsid w:val="006E7728"/>
    <w:rsid w:val="006F03CE"/>
    <w:rsid w:val="006F09FE"/>
    <w:rsid w:val="006F1013"/>
    <w:rsid w:val="006F147E"/>
    <w:rsid w:val="006F2A13"/>
    <w:rsid w:val="006F4DE9"/>
    <w:rsid w:val="006F5321"/>
    <w:rsid w:val="006F67A9"/>
    <w:rsid w:val="006F7FD4"/>
    <w:rsid w:val="007018B1"/>
    <w:rsid w:val="00703C02"/>
    <w:rsid w:val="00706662"/>
    <w:rsid w:val="007079EE"/>
    <w:rsid w:val="00721E2E"/>
    <w:rsid w:val="0072324E"/>
    <w:rsid w:val="00727586"/>
    <w:rsid w:val="00727B04"/>
    <w:rsid w:val="00731FF9"/>
    <w:rsid w:val="007354D2"/>
    <w:rsid w:val="0073571D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571CD"/>
    <w:rsid w:val="007614B4"/>
    <w:rsid w:val="007660BA"/>
    <w:rsid w:val="00777A4B"/>
    <w:rsid w:val="00790B6C"/>
    <w:rsid w:val="00794C89"/>
    <w:rsid w:val="007964E7"/>
    <w:rsid w:val="007975FA"/>
    <w:rsid w:val="007A2BC1"/>
    <w:rsid w:val="007A4F61"/>
    <w:rsid w:val="007A6163"/>
    <w:rsid w:val="007A71B3"/>
    <w:rsid w:val="007C0D61"/>
    <w:rsid w:val="007C289C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1006"/>
    <w:rsid w:val="0081222B"/>
    <w:rsid w:val="00816ED6"/>
    <w:rsid w:val="00817BEA"/>
    <w:rsid w:val="00821A8C"/>
    <w:rsid w:val="0083384E"/>
    <w:rsid w:val="00835A5F"/>
    <w:rsid w:val="0083734D"/>
    <w:rsid w:val="00841E65"/>
    <w:rsid w:val="008422DC"/>
    <w:rsid w:val="00842D63"/>
    <w:rsid w:val="00844294"/>
    <w:rsid w:val="00844B18"/>
    <w:rsid w:val="008458D9"/>
    <w:rsid w:val="00855BD1"/>
    <w:rsid w:val="0085792E"/>
    <w:rsid w:val="0086041C"/>
    <w:rsid w:val="00861791"/>
    <w:rsid w:val="00862402"/>
    <w:rsid w:val="008649EF"/>
    <w:rsid w:val="00866040"/>
    <w:rsid w:val="00867C83"/>
    <w:rsid w:val="00871945"/>
    <w:rsid w:val="008739EE"/>
    <w:rsid w:val="00873C9E"/>
    <w:rsid w:val="00886667"/>
    <w:rsid w:val="008868F3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2A38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4437"/>
    <w:rsid w:val="008E634E"/>
    <w:rsid w:val="008F0464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56FC"/>
    <w:rsid w:val="00955925"/>
    <w:rsid w:val="00955B2C"/>
    <w:rsid w:val="009600D7"/>
    <w:rsid w:val="00960F40"/>
    <w:rsid w:val="0096431C"/>
    <w:rsid w:val="00966F06"/>
    <w:rsid w:val="009716EB"/>
    <w:rsid w:val="00980A60"/>
    <w:rsid w:val="009816E3"/>
    <w:rsid w:val="00984558"/>
    <w:rsid w:val="009846F7"/>
    <w:rsid w:val="00987EA7"/>
    <w:rsid w:val="00992075"/>
    <w:rsid w:val="009A1E0C"/>
    <w:rsid w:val="009A40EC"/>
    <w:rsid w:val="009A4DD2"/>
    <w:rsid w:val="009A5605"/>
    <w:rsid w:val="009A6BA4"/>
    <w:rsid w:val="009B18E8"/>
    <w:rsid w:val="009C27A7"/>
    <w:rsid w:val="009C77F7"/>
    <w:rsid w:val="009D1272"/>
    <w:rsid w:val="009D1BC5"/>
    <w:rsid w:val="009E31AF"/>
    <w:rsid w:val="009E411D"/>
    <w:rsid w:val="009E4E66"/>
    <w:rsid w:val="009E4E6A"/>
    <w:rsid w:val="009E52ED"/>
    <w:rsid w:val="009E64D1"/>
    <w:rsid w:val="009F300E"/>
    <w:rsid w:val="009F4FA6"/>
    <w:rsid w:val="009F7C64"/>
    <w:rsid w:val="009F7E40"/>
    <w:rsid w:val="00A010B9"/>
    <w:rsid w:val="00A0584C"/>
    <w:rsid w:val="00A06481"/>
    <w:rsid w:val="00A07A89"/>
    <w:rsid w:val="00A103B7"/>
    <w:rsid w:val="00A10D54"/>
    <w:rsid w:val="00A1196E"/>
    <w:rsid w:val="00A12E80"/>
    <w:rsid w:val="00A15C38"/>
    <w:rsid w:val="00A30D98"/>
    <w:rsid w:val="00A36A7D"/>
    <w:rsid w:val="00A43A83"/>
    <w:rsid w:val="00A5185F"/>
    <w:rsid w:val="00A567D3"/>
    <w:rsid w:val="00A568EE"/>
    <w:rsid w:val="00A56E2E"/>
    <w:rsid w:val="00A61E42"/>
    <w:rsid w:val="00A64FD8"/>
    <w:rsid w:val="00A65E32"/>
    <w:rsid w:val="00A77AEC"/>
    <w:rsid w:val="00A83703"/>
    <w:rsid w:val="00A843C6"/>
    <w:rsid w:val="00A84425"/>
    <w:rsid w:val="00A84443"/>
    <w:rsid w:val="00A84D28"/>
    <w:rsid w:val="00A87551"/>
    <w:rsid w:val="00A92333"/>
    <w:rsid w:val="00A936F1"/>
    <w:rsid w:val="00A9466D"/>
    <w:rsid w:val="00A94A01"/>
    <w:rsid w:val="00A97DA0"/>
    <w:rsid w:val="00AA146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29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353AC"/>
    <w:rsid w:val="00B3672B"/>
    <w:rsid w:val="00B408DD"/>
    <w:rsid w:val="00B416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303E"/>
    <w:rsid w:val="00B801D6"/>
    <w:rsid w:val="00B82A29"/>
    <w:rsid w:val="00B83BE9"/>
    <w:rsid w:val="00B84DF0"/>
    <w:rsid w:val="00B87B9D"/>
    <w:rsid w:val="00B93E0A"/>
    <w:rsid w:val="00B9454A"/>
    <w:rsid w:val="00B954CD"/>
    <w:rsid w:val="00B960E0"/>
    <w:rsid w:val="00B9702B"/>
    <w:rsid w:val="00BA4041"/>
    <w:rsid w:val="00BA4204"/>
    <w:rsid w:val="00BA7568"/>
    <w:rsid w:val="00BA7749"/>
    <w:rsid w:val="00BA7A56"/>
    <w:rsid w:val="00BB168E"/>
    <w:rsid w:val="00BB33C2"/>
    <w:rsid w:val="00BB3BC2"/>
    <w:rsid w:val="00BB443C"/>
    <w:rsid w:val="00BB4C09"/>
    <w:rsid w:val="00BB5C62"/>
    <w:rsid w:val="00BC046F"/>
    <w:rsid w:val="00BC4DED"/>
    <w:rsid w:val="00BC7466"/>
    <w:rsid w:val="00BD2426"/>
    <w:rsid w:val="00BD3769"/>
    <w:rsid w:val="00BE2BBB"/>
    <w:rsid w:val="00BE3512"/>
    <w:rsid w:val="00BE5613"/>
    <w:rsid w:val="00BE5AE2"/>
    <w:rsid w:val="00BF3061"/>
    <w:rsid w:val="00BF45B9"/>
    <w:rsid w:val="00C00BDA"/>
    <w:rsid w:val="00C019D3"/>
    <w:rsid w:val="00C06847"/>
    <w:rsid w:val="00C15CB7"/>
    <w:rsid w:val="00C22178"/>
    <w:rsid w:val="00C2462C"/>
    <w:rsid w:val="00C25A1A"/>
    <w:rsid w:val="00C3397C"/>
    <w:rsid w:val="00C347C5"/>
    <w:rsid w:val="00C351C6"/>
    <w:rsid w:val="00C3529E"/>
    <w:rsid w:val="00C36836"/>
    <w:rsid w:val="00C371EF"/>
    <w:rsid w:val="00C37993"/>
    <w:rsid w:val="00C4184F"/>
    <w:rsid w:val="00C44B9A"/>
    <w:rsid w:val="00C45BB6"/>
    <w:rsid w:val="00C45D9C"/>
    <w:rsid w:val="00C51BED"/>
    <w:rsid w:val="00C54FD7"/>
    <w:rsid w:val="00C55001"/>
    <w:rsid w:val="00C611EE"/>
    <w:rsid w:val="00C62525"/>
    <w:rsid w:val="00C6488B"/>
    <w:rsid w:val="00C66905"/>
    <w:rsid w:val="00C7048D"/>
    <w:rsid w:val="00C8109A"/>
    <w:rsid w:val="00C871D9"/>
    <w:rsid w:val="00C90008"/>
    <w:rsid w:val="00C94970"/>
    <w:rsid w:val="00C96F15"/>
    <w:rsid w:val="00C97B03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2F51"/>
    <w:rsid w:val="00CF4920"/>
    <w:rsid w:val="00CF50AD"/>
    <w:rsid w:val="00D00004"/>
    <w:rsid w:val="00D058EB"/>
    <w:rsid w:val="00D0718F"/>
    <w:rsid w:val="00D12096"/>
    <w:rsid w:val="00D121B2"/>
    <w:rsid w:val="00D32706"/>
    <w:rsid w:val="00D32F5E"/>
    <w:rsid w:val="00D36810"/>
    <w:rsid w:val="00D36EFB"/>
    <w:rsid w:val="00D37834"/>
    <w:rsid w:val="00D40011"/>
    <w:rsid w:val="00D41205"/>
    <w:rsid w:val="00D54FF3"/>
    <w:rsid w:val="00D639A0"/>
    <w:rsid w:val="00D63C94"/>
    <w:rsid w:val="00D65FC2"/>
    <w:rsid w:val="00D67875"/>
    <w:rsid w:val="00D70985"/>
    <w:rsid w:val="00D74A10"/>
    <w:rsid w:val="00D7682D"/>
    <w:rsid w:val="00D776B9"/>
    <w:rsid w:val="00D77991"/>
    <w:rsid w:val="00D8731B"/>
    <w:rsid w:val="00D879CF"/>
    <w:rsid w:val="00D90D0B"/>
    <w:rsid w:val="00DA0CAC"/>
    <w:rsid w:val="00DA1388"/>
    <w:rsid w:val="00DA3330"/>
    <w:rsid w:val="00DB0ADF"/>
    <w:rsid w:val="00DB146C"/>
    <w:rsid w:val="00DB44F5"/>
    <w:rsid w:val="00DB64CF"/>
    <w:rsid w:val="00DB7ADA"/>
    <w:rsid w:val="00DC0033"/>
    <w:rsid w:val="00DC6BEF"/>
    <w:rsid w:val="00DD4EF7"/>
    <w:rsid w:val="00DD5672"/>
    <w:rsid w:val="00DD5C7A"/>
    <w:rsid w:val="00DD7211"/>
    <w:rsid w:val="00DE7C39"/>
    <w:rsid w:val="00DF2240"/>
    <w:rsid w:val="00E07333"/>
    <w:rsid w:val="00E1211B"/>
    <w:rsid w:val="00E23800"/>
    <w:rsid w:val="00E24AFE"/>
    <w:rsid w:val="00E3159F"/>
    <w:rsid w:val="00E32734"/>
    <w:rsid w:val="00E366A9"/>
    <w:rsid w:val="00E45C1A"/>
    <w:rsid w:val="00E5090E"/>
    <w:rsid w:val="00E5415B"/>
    <w:rsid w:val="00E629AD"/>
    <w:rsid w:val="00E66561"/>
    <w:rsid w:val="00E67034"/>
    <w:rsid w:val="00E70C4A"/>
    <w:rsid w:val="00E70F4D"/>
    <w:rsid w:val="00E73E62"/>
    <w:rsid w:val="00E7631F"/>
    <w:rsid w:val="00E9124A"/>
    <w:rsid w:val="00E932FB"/>
    <w:rsid w:val="00E9681F"/>
    <w:rsid w:val="00EA0B78"/>
    <w:rsid w:val="00EA4B14"/>
    <w:rsid w:val="00EB3DC4"/>
    <w:rsid w:val="00EB40B5"/>
    <w:rsid w:val="00EB531E"/>
    <w:rsid w:val="00EC12E1"/>
    <w:rsid w:val="00EC38FB"/>
    <w:rsid w:val="00EC5C01"/>
    <w:rsid w:val="00ED0EE6"/>
    <w:rsid w:val="00ED1CF5"/>
    <w:rsid w:val="00ED330F"/>
    <w:rsid w:val="00EE021C"/>
    <w:rsid w:val="00EE42E6"/>
    <w:rsid w:val="00EE5E6C"/>
    <w:rsid w:val="00EE6306"/>
    <w:rsid w:val="00EF2954"/>
    <w:rsid w:val="00EF5C78"/>
    <w:rsid w:val="00EF5FAD"/>
    <w:rsid w:val="00F02E45"/>
    <w:rsid w:val="00F033F8"/>
    <w:rsid w:val="00F0364C"/>
    <w:rsid w:val="00F06535"/>
    <w:rsid w:val="00F10B61"/>
    <w:rsid w:val="00F12581"/>
    <w:rsid w:val="00F138EC"/>
    <w:rsid w:val="00F162A8"/>
    <w:rsid w:val="00F17BD2"/>
    <w:rsid w:val="00F20385"/>
    <w:rsid w:val="00F22F02"/>
    <w:rsid w:val="00F24049"/>
    <w:rsid w:val="00F240FC"/>
    <w:rsid w:val="00F271DE"/>
    <w:rsid w:val="00F328EC"/>
    <w:rsid w:val="00F36207"/>
    <w:rsid w:val="00F3699B"/>
    <w:rsid w:val="00F417FA"/>
    <w:rsid w:val="00F456D4"/>
    <w:rsid w:val="00F45913"/>
    <w:rsid w:val="00F615A8"/>
    <w:rsid w:val="00F624AA"/>
    <w:rsid w:val="00F625A3"/>
    <w:rsid w:val="00F64DAC"/>
    <w:rsid w:val="00F8327C"/>
    <w:rsid w:val="00F83C49"/>
    <w:rsid w:val="00F869B6"/>
    <w:rsid w:val="00F94EC6"/>
    <w:rsid w:val="00F9759D"/>
    <w:rsid w:val="00FA1688"/>
    <w:rsid w:val="00FA4444"/>
    <w:rsid w:val="00FA66B1"/>
    <w:rsid w:val="00FB0B26"/>
    <w:rsid w:val="00FB1B67"/>
    <w:rsid w:val="00FB26A3"/>
    <w:rsid w:val="00FD1B61"/>
    <w:rsid w:val="00FD3049"/>
    <w:rsid w:val="00FD70B5"/>
    <w:rsid w:val="00FD7DDB"/>
    <w:rsid w:val="00FE1CBE"/>
    <w:rsid w:val="00FE741A"/>
    <w:rsid w:val="00FF29C0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7EED0863-0995-4995-8B17-0C4D2A9159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3900B8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3900B8"/>
    <w:pPr>
      <w:spacing w:after="0" w:line="240" w:lineRule="auto"/>
      <w:outlineLvl w:val="0"/>
    </w:pPr>
    <w:rPr>
      <w:rFonts w:ascii="Cambria Bold" w:hAnsi="Cambria Bold" w:cs="Cambria"/>
      <w:b/>
      <w:caps/>
      <w:color w:val="A51D7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417304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7A4F61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DEBDD5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886667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127028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6F2A13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D3AF7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D3AF7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D3AF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D3AF7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D3A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D3AF7"/>
    <w:rPr>
      <w:rFonts w:ascii="Segoe UI" w:hAnsi="Segoe UI" w:cs="Segoe UI"/>
      <w:i/>
      <w:iCs/>
      <w:sz w:val="18"/>
      <w:szCs w:val="18"/>
    </w:rPr>
  </w:style>
  <w:style w:type="table" w:styleId="Tabelacomgrade">
    <w:name w:val="Table Grid"/>
    <w:aliases w:val="tabela avaliação"/>
    <w:basedOn w:val="Tabelanormal"/>
    <w:uiPriority w:val="39"/>
    <w:rsid w:val="00E32734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A51D73"/>
        <w:left w:val="single" w:sz="4" w:space="0" w:color="A51D73"/>
        <w:bottom w:val="single" w:sz="4" w:space="0" w:color="A51D73"/>
        <w:right w:val="single" w:sz="4" w:space="0" w:color="A51D73"/>
        <w:insideH w:val="single" w:sz="4" w:space="0" w:color="A51D73"/>
        <w:insideV w:val="single" w:sz="4" w:space="0" w:color="A51D7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bg1"/>
        </a:solidFill>
        <a:ln w="6350">
          <a:solidFill>
            <a:prstClr val="black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16676A-58CF-47FB-9726-19A840E808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9</Pages>
  <Words>836</Words>
  <Characters>4517</Characters>
  <Application>Microsoft Office Word</Application>
  <DocSecurity>0</DocSecurity>
  <Lines>37</Lines>
  <Paragraphs>10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5343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Nilza Shizue Yoshida</cp:lastModifiedBy>
  <cp:revision>11</cp:revision>
  <cp:lastPrinted>2017-11-01T12:20:00Z</cp:lastPrinted>
  <dcterms:created xsi:type="dcterms:W3CDTF">2017-12-20T19:06:00Z</dcterms:created>
  <dcterms:modified xsi:type="dcterms:W3CDTF">2017-12-28T16:15:00Z</dcterms:modified>
</cp:coreProperties>
</file>